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A09A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29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086FA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05</w:t>
      </w:r>
      <w:r w:rsidR="00702AD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8A09A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24</w:t>
      </w:r>
      <w:r w:rsidR="008448B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.06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8A09A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25</w:t>
      </w:r>
      <w:r w:rsidR="008448B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.06</w:t>
      </w:r>
      <w:r w:rsidR="003607B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8A09A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29</w:t>
      </w:r>
      <w:r w:rsidR="00086FA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.06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8A09AD" w:rsidRDefault="008A09AD" w:rsidP="008A09A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Погрузчик фронтальный, 2018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6513 МК 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марка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SDLG</w:t>
      </w:r>
      <w:r w:rsidRPr="00473E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LG</w:t>
      </w:r>
      <w:r w:rsidRPr="00473EFA">
        <w:rPr>
          <w:rFonts w:ascii="Times New Roman" w:eastAsia="Times New Roman" w:hAnsi="Times New Roman" w:cs="Times New Roman"/>
          <w:sz w:val="20"/>
          <w:szCs w:val="20"/>
        </w:rPr>
        <w:t>933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номер агрегатный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VLG</w:t>
      </w:r>
      <w:r w:rsidRPr="00473EFA">
        <w:rPr>
          <w:rFonts w:ascii="Times New Roman" w:eastAsia="Times New Roman" w:hAnsi="Times New Roman" w:cs="Times New Roman"/>
          <w:sz w:val="20"/>
          <w:szCs w:val="20"/>
        </w:rPr>
        <w:t>0933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LVH</w:t>
      </w:r>
      <w:r w:rsidRPr="00473EFA">
        <w:rPr>
          <w:rFonts w:ascii="Times New Roman" w:eastAsia="Times New Roman" w:hAnsi="Times New Roman" w:cs="Times New Roman"/>
          <w:sz w:val="20"/>
          <w:szCs w:val="20"/>
        </w:rPr>
        <w:t>0602936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желтый, левое заднее колесо марки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REM</w:t>
      </w:r>
      <w:r w:rsidRPr="00473EFA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правое заднее колесо марки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MILE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</w:t>
      </w:r>
      <w:r w:rsidRPr="00473EFA">
        <w:rPr>
          <w:rFonts w:ascii="Times New Roman" w:eastAsia="Times New Roman" w:hAnsi="Times New Roman" w:cs="Times New Roman"/>
          <w:sz w:val="20"/>
          <w:szCs w:val="20"/>
        </w:rPr>
        <w:t>2/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</w:t>
      </w:r>
      <w:r w:rsidRPr="00473EFA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, с черным ковшом. Начальная цена 2 173 280 руб. 00 коп. (Рубцов П.В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 данным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Гостехнадзора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Рубцова С.Д.)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(54/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8A09AD" w:rsidRDefault="008A09AD" w:rsidP="008A09A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LADA</w:t>
      </w:r>
      <w:r w:rsidRPr="007B0A03">
        <w:rPr>
          <w:rFonts w:ascii="Times New Roman" w:eastAsia="Times New Roman" w:hAnsi="Times New Roman" w:cs="Times New Roman"/>
          <w:sz w:val="20"/>
          <w:szCs w:val="20"/>
        </w:rPr>
        <w:t xml:space="preserve"> 219010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LADA</w:t>
      </w:r>
      <w:r w:rsidRPr="007B0A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GRANTA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2014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/н В315ОО122,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ХТА219010Е0257170, цвет: серебристый, в рабочем состоянии, по кузову имеются следы коррозии, вмятина на передней правой двери. Начальная цена 390 830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Зяблицкая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Г.А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(403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8A09AD" w:rsidRDefault="008A09AD" w:rsidP="008A09A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Тойота Корона, седан, 1994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Е350ЕХ122, номер кузова АТ1900127073, цвет: сине-зеленый. Имеется залог в пользу КПКГ Взаимопомощь, остаток задолженности по состоянию на 13.01.2026 г. – 363534,00 руб. Начальная цена 6 558 руб. 6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Коробейникова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Л.В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(412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5529E6" w:rsidRDefault="00CD1B0B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09A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 w:rsidR="008A09A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Лексус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RX</w:t>
      </w:r>
      <w:r>
        <w:rPr>
          <w:rFonts w:ascii="Times New Roman" w:eastAsia="Times New Roman" w:hAnsi="Times New Roman" w:cs="Times New Roman"/>
          <w:sz w:val="20"/>
          <w:szCs w:val="20"/>
        </w:rPr>
        <w:t>300,</w:t>
      </w:r>
      <w:r w:rsidR="008208DF">
        <w:rPr>
          <w:rFonts w:ascii="Times New Roman" w:eastAsia="Times New Roman" w:hAnsi="Times New Roman" w:cs="Times New Roman"/>
          <w:sz w:val="20"/>
          <w:szCs w:val="20"/>
        </w:rPr>
        <w:t xml:space="preserve"> универсал,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С344ХК22,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D1B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JTJBAMCA</w:t>
      </w:r>
      <w:r w:rsidRPr="00CD1B0B">
        <w:rPr>
          <w:rFonts w:ascii="Times New Roman" w:eastAsia="Times New Roman" w:hAnsi="Times New Roman" w:cs="Times New Roman"/>
          <w:sz w:val="20"/>
          <w:szCs w:val="20"/>
        </w:rPr>
        <w:t>302047252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белый. Начальная цена </w:t>
      </w:r>
      <w:r w:rsidRPr="00CD1B0B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CD1B0B">
        <w:rPr>
          <w:rFonts w:ascii="Times New Roman" w:eastAsia="Times New Roman" w:hAnsi="Times New Roman" w:cs="Times New Roman"/>
          <w:sz w:val="20"/>
          <w:szCs w:val="20"/>
        </w:rPr>
        <w:t>736 000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 коп. (Рыкова О.Н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(624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61A71" w:rsidRDefault="00C61A71" w:rsidP="00C61A7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65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CHANGAN</w:t>
      </w:r>
      <w:r w:rsidRPr="00C61A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UNI</w:t>
      </w:r>
      <w:r w:rsidRPr="00C61A71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2023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Е823ЕС122,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D1B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LS</w:t>
      </w:r>
      <w:r w:rsidRPr="00C61A71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ASE</w:t>
      </w:r>
      <w:r w:rsidRPr="00C61A71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AXRA</w:t>
      </w:r>
      <w:r w:rsidRPr="00C61A71">
        <w:rPr>
          <w:rFonts w:ascii="Times New Roman" w:eastAsia="Times New Roman" w:hAnsi="Times New Roman" w:cs="Times New Roman"/>
          <w:sz w:val="20"/>
          <w:szCs w:val="20"/>
        </w:rPr>
        <w:t>999026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черный. Начальная цена 2 973 432 руб. </w:t>
      </w:r>
      <w:r w:rsidRPr="00A37D3E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Нейштут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М.Н. – 5/6 долей,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Нейштут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А.В. – 1/6 долей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(655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D1B0B" w:rsidRPr="00CD1B0B" w:rsidRDefault="00C61A71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8A09AD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19</w:t>
      </w:r>
      <w:r w:rsidR="008448B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июня</w:t>
      </w:r>
      <w:r w:rsidR="00CA669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86FA3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A7567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3284"/>
    <w:rsid w:val="0010398D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71C07"/>
    <w:rsid w:val="001815B2"/>
    <w:rsid w:val="001818D7"/>
    <w:rsid w:val="001972BD"/>
    <w:rsid w:val="001A0953"/>
    <w:rsid w:val="001B6047"/>
    <w:rsid w:val="001B61D6"/>
    <w:rsid w:val="001B7D62"/>
    <w:rsid w:val="001D280E"/>
    <w:rsid w:val="001E5647"/>
    <w:rsid w:val="001F07CC"/>
    <w:rsid w:val="002055DE"/>
    <w:rsid w:val="00211A9E"/>
    <w:rsid w:val="0021785B"/>
    <w:rsid w:val="00226E5B"/>
    <w:rsid w:val="00240578"/>
    <w:rsid w:val="002409C0"/>
    <w:rsid w:val="002413D2"/>
    <w:rsid w:val="0024322F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D3C51"/>
    <w:rsid w:val="002D6B5C"/>
    <w:rsid w:val="002F0017"/>
    <w:rsid w:val="002F119D"/>
    <w:rsid w:val="002F19F8"/>
    <w:rsid w:val="002F3249"/>
    <w:rsid w:val="002F5E29"/>
    <w:rsid w:val="00316E5E"/>
    <w:rsid w:val="00325BD0"/>
    <w:rsid w:val="003300A6"/>
    <w:rsid w:val="00333FA1"/>
    <w:rsid w:val="003475F1"/>
    <w:rsid w:val="00353B0A"/>
    <w:rsid w:val="00354C24"/>
    <w:rsid w:val="003560F8"/>
    <w:rsid w:val="003607B9"/>
    <w:rsid w:val="003632DE"/>
    <w:rsid w:val="00363947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565B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38E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1811"/>
    <w:rsid w:val="00442B23"/>
    <w:rsid w:val="0045023F"/>
    <w:rsid w:val="00451B7E"/>
    <w:rsid w:val="00454A9D"/>
    <w:rsid w:val="00456B50"/>
    <w:rsid w:val="0046315B"/>
    <w:rsid w:val="004666BD"/>
    <w:rsid w:val="00473EFA"/>
    <w:rsid w:val="00481D30"/>
    <w:rsid w:val="00484F92"/>
    <w:rsid w:val="00485CFE"/>
    <w:rsid w:val="00486FEC"/>
    <w:rsid w:val="004A1906"/>
    <w:rsid w:val="004A217A"/>
    <w:rsid w:val="004A7B6D"/>
    <w:rsid w:val="004B3866"/>
    <w:rsid w:val="004B6643"/>
    <w:rsid w:val="004C08AC"/>
    <w:rsid w:val="004C4A24"/>
    <w:rsid w:val="004C5E86"/>
    <w:rsid w:val="004E25A1"/>
    <w:rsid w:val="004E7409"/>
    <w:rsid w:val="004F5718"/>
    <w:rsid w:val="004F6C78"/>
    <w:rsid w:val="004F7984"/>
    <w:rsid w:val="00500118"/>
    <w:rsid w:val="00514F7E"/>
    <w:rsid w:val="00524F97"/>
    <w:rsid w:val="005529E6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A79AF"/>
    <w:rsid w:val="005C53A6"/>
    <w:rsid w:val="005C6E92"/>
    <w:rsid w:val="005E1E76"/>
    <w:rsid w:val="005E582B"/>
    <w:rsid w:val="005E62C3"/>
    <w:rsid w:val="005E71DC"/>
    <w:rsid w:val="005F585E"/>
    <w:rsid w:val="00610350"/>
    <w:rsid w:val="00610679"/>
    <w:rsid w:val="00612740"/>
    <w:rsid w:val="0061625D"/>
    <w:rsid w:val="00616CDE"/>
    <w:rsid w:val="0062011F"/>
    <w:rsid w:val="00645170"/>
    <w:rsid w:val="00645E9F"/>
    <w:rsid w:val="0064715D"/>
    <w:rsid w:val="006477F6"/>
    <w:rsid w:val="00647CD5"/>
    <w:rsid w:val="006501CB"/>
    <w:rsid w:val="00660A52"/>
    <w:rsid w:val="00661658"/>
    <w:rsid w:val="00661D39"/>
    <w:rsid w:val="00663448"/>
    <w:rsid w:val="006660CB"/>
    <w:rsid w:val="00670CD2"/>
    <w:rsid w:val="00687A5F"/>
    <w:rsid w:val="00697404"/>
    <w:rsid w:val="006A25D4"/>
    <w:rsid w:val="006A2E1C"/>
    <w:rsid w:val="006A6E3F"/>
    <w:rsid w:val="006A7B9E"/>
    <w:rsid w:val="006B1E15"/>
    <w:rsid w:val="006B64D4"/>
    <w:rsid w:val="006B6BCB"/>
    <w:rsid w:val="006B75AF"/>
    <w:rsid w:val="006C1B63"/>
    <w:rsid w:val="006C7325"/>
    <w:rsid w:val="006D0648"/>
    <w:rsid w:val="006E02B3"/>
    <w:rsid w:val="006E5061"/>
    <w:rsid w:val="006E5E15"/>
    <w:rsid w:val="006E6DE6"/>
    <w:rsid w:val="006F3136"/>
    <w:rsid w:val="00702AD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9399E"/>
    <w:rsid w:val="007A4D01"/>
    <w:rsid w:val="007A6CDC"/>
    <w:rsid w:val="007B0A03"/>
    <w:rsid w:val="007B375E"/>
    <w:rsid w:val="007B4384"/>
    <w:rsid w:val="007E2A17"/>
    <w:rsid w:val="007E30BC"/>
    <w:rsid w:val="007E3A07"/>
    <w:rsid w:val="007F6707"/>
    <w:rsid w:val="008208DF"/>
    <w:rsid w:val="008225E0"/>
    <w:rsid w:val="00823E3B"/>
    <w:rsid w:val="008247AA"/>
    <w:rsid w:val="0083104F"/>
    <w:rsid w:val="00833C4B"/>
    <w:rsid w:val="00834454"/>
    <w:rsid w:val="00834A38"/>
    <w:rsid w:val="00840973"/>
    <w:rsid w:val="00843289"/>
    <w:rsid w:val="008448BE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924B6"/>
    <w:rsid w:val="008A09AD"/>
    <w:rsid w:val="008A13A3"/>
    <w:rsid w:val="008A578D"/>
    <w:rsid w:val="008A610A"/>
    <w:rsid w:val="008B694A"/>
    <w:rsid w:val="008C1AA6"/>
    <w:rsid w:val="008C681D"/>
    <w:rsid w:val="008C7510"/>
    <w:rsid w:val="008D61DF"/>
    <w:rsid w:val="008D7597"/>
    <w:rsid w:val="008F0253"/>
    <w:rsid w:val="008F0918"/>
    <w:rsid w:val="008F5F0D"/>
    <w:rsid w:val="00900449"/>
    <w:rsid w:val="00903709"/>
    <w:rsid w:val="0091113B"/>
    <w:rsid w:val="009168D2"/>
    <w:rsid w:val="00924812"/>
    <w:rsid w:val="00927C63"/>
    <w:rsid w:val="00935B26"/>
    <w:rsid w:val="009365C6"/>
    <w:rsid w:val="00940944"/>
    <w:rsid w:val="009458EA"/>
    <w:rsid w:val="00952F7F"/>
    <w:rsid w:val="009547F8"/>
    <w:rsid w:val="00954914"/>
    <w:rsid w:val="00954DB4"/>
    <w:rsid w:val="00961D18"/>
    <w:rsid w:val="00963982"/>
    <w:rsid w:val="0096514E"/>
    <w:rsid w:val="0096632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197B"/>
    <w:rsid w:val="00A33EAF"/>
    <w:rsid w:val="00A3591B"/>
    <w:rsid w:val="00A36685"/>
    <w:rsid w:val="00A37D3E"/>
    <w:rsid w:val="00A41555"/>
    <w:rsid w:val="00A45669"/>
    <w:rsid w:val="00A55B2E"/>
    <w:rsid w:val="00A60802"/>
    <w:rsid w:val="00A673D2"/>
    <w:rsid w:val="00A67909"/>
    <w:rsid w:val="00A720DC"/>
    <w:rsid w:val="00A74F1A"/>
    <w:rsid w:val="00A7571A"/>
    <w:rsid w:val="00A92236"/>
    <w:rsid w:val="00A94A05"/>
    <w:rsid w:val="00A97E38"/>
    <w:rsid w:val="00AA1821"/>
    <w:rsid w:val="00AA61B6"/>
    <w:rsid w:val="00AD3071"/>
    <w:rsid w:val="00AE2F75"/>
    <w:rsid w:val="00AE46B1"/>
    <w:rsid w:val="00B10489"/>
    <w:rsid w:val="00B119F1"/>
    <w:rsid w:val="00B13D6E"/>
    <w:rsid w:val="00B14DF3"/>
    <w:rsid w:val="00B24083"/>
    <w:rsid w:val="00B269BC"/>
    <w:rsid w:val="00B34CFE"/>
    <w:rsid w:val="00B356BE"/>
    <w:rsid w:val="00B36AEA"/>
    <w:rsid w:val="00B37F21"/>
    <w:rsid w:val="00B42B53"/>
    <w:rsid w:val="00B443CC"/>
    <w:rsid w:val="00B45FC7"/>
    <w:rsid w:val="00B61C26"/>
    <w:rsid w:val="00B667C5"/>
    <w:rsid w:val="00B70666"/>
    <w:rsid w:val="00B71B9A"/>
    <w:rsid w:val="00B7244A"/>
    <w:rsid w:val="00B75A8E"/>
    <w:rsid w:val="00B76E8C"/>
    <w:rsid w:val="00B846B3"/>
    <w:rsid w:val="00B85D9B"/>
    <w:rsid w:val="00B9143C"/>
    <w:rsid w:val="00B96AAF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35D55"/>
    <w:rsid w:val="00C44C38"/>
    <w:rsid w:val="00C50FB4"/>
    <w:rsid w:val="00C52902"/>
    <w:rsid w:val="00C60C71"/>
    <w:rsid w:val="00C61A71"/>
    <w:rsid w:val="00C62F18"/>
    <w:rsid w:val="00C6592C"/>
    <w:rsid w:val="00C7049A"/>
    <w:rsid w:val="00C743E5"/>
    <w:rsid w:val="00C81283"/>
    <w:rsid w:val="00C94F6C"/>
    <w:rsid w:val="00C9589D"/>
    <w:rsid w:val="00C95991"/>
    <w:rsid w:val="00CA1682"/>
    <w:rsid w:val="00CA669A"/>
    <w:rsid w:val="00CC4208"/>
    <w:rsid w:val="00CC7167"/>
    <w:rsid w:val="00CD1B0B"/>
    <w:rsid w:val="00CD391A"/>
    <w:rsid w:val="00CD4C8F"/>
    <w:rsid w:val="00CE3DCF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4D71"/>
    <w:rsid w:val="00DE654F"/>
    <w:rsid w:val="00DF3E11"/>
    <w:rsid w:val="00DF5EA5"/>
    <w:rsid w:val="00E006FC"/>
    <w:rsid w:val="00E1052E"/>
    <w:rsid w:val="00E27949"/>
    <w:rsid w:val="00E30F2F"/>
    <w:rsid w:val="00E33D52"/>
    <w:rsid w:val="00E347E9"/>
    <w:rsid w:val="00E40B1A"/>
    <w:rsid w:val="00E43261"/>
    <w:rsid w:val="00E461E4"/>
    <w:rsid w:val="00E52310"/>
    <w:rsid w:val="00E52D0D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976F9"/>
    <w:rsid w:val="00EA1692"/>
    <w:rsid w:val="00EA1F51"/>
    <w:rsid w:val="00EA4FD5"/>
    <w:rsid w:val="00EB0AC1"/>
    <w:rsid w:val="00EB5391"/>
    <w:rsid w:val="00EC0ECA"/>
    <w:rsid w:val="00ED0F2E"/>
    <w:rsid w:val="00EE417A"/>
    <w:rsid w:val="00EE7536"/>
    <w:rsid w:val="00EF0446"/>
    <w:rsid w:val="00F01116"/>
    <w:rsid w:val="00F026E2"/>
    <w:rsid w:val="00F03E84"/>
    <w:rsid w:val="00F10048"/>
    <w:rsid w:val="00F10DF6"/>
    <w:rsid w:val="00F22694"/>
    <w:rsid w:val="00F26738"/>
    <w:rsid w:val="00F30E58"/>
    <w:rsid w:val="00F311CF"/>
    <w:rsid w:val="00F3397B"/>
    <w:rsid w:val="00F35A50"/>
    <w:rsid w:val="00F373CC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3131</TotalTime>
  <Pages>2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395</cp:revision>
  <dcterms:created xsi:type="dcterms:W3CDTF">2023-10-23T08:20:00Z</dcterms:created>
  <dcterms:modified xsi:type="dcterms:W3CDTF">2026-05-25T06:03:00Z</dcterms:modified>
</cp:coreProperties>
</file>